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E9" w:rsidRDefault="00B100E9">
      <w:pPr>
        <w:rPr>
          <w:b/>
          <w:u w:val="single"/>
        </w:rPr>
      </w:pPr>
      <w:r w:rsidRPr="00B100E9">
        <w:rPr>
          <w:b/>
          <w:u w:val="single"/>
        </w:rPr>
        <w:t>Bill Clinton</w:t>
      </w:r>
    </w:p>
    <w:p w:rsidR="00B100E9" w:rsidRDefault="00B100E9">
      <w:r>
        <w:t>42</w:t>
      </w:r>
      <w:r w:rsidRPr="00B100E9">
        <w:rPr>
          <w:vertAlign w:val="superscript"/>
        </w:rPr>
        <w:t>nd</w:t>
      </w:r>
      <w:r>
        <w:t xml:space="preserve"> President of The United States</w:t>
      </w:r>
    </w:p>
    <w:p w:rsidR="00B100E9" w:rsidRDefault="00B100E9">
      <w:r>
        <w:t>In Office: January 20,1993 – January 20, 2001</w:t>
      </w:r>
    </w:p>
    <w:p w:rsidR="00B100E9" w:rsidRDefault="00B100E9">
      <w:r>
        <w:t>Vice President: Al Gore</w:t>
      </w:r>
    </w:p>
    <w:p w:rsidR="00B100E9" w:rsidRDefault="00B100E9">
      <w:r>
        <w:t>Previous President: George H. W.  Bush</w:t>
      </w:r>
    </w:p>
    <w:p w:rsidR="00830A86" w:rsidRDefault="00830A86">
      <w:r>
        <w:t>Succeeded By: George W. Bush</w:t>
      </w:r>
    </w:p>
    <w:p w:rsidR="00830A86" w:rsidRDefault="00830A86">
      <w:r w:rsidRPr="00830A86">
        <w:rPr>
          <w:b/>
          <w:u w:val="single"/>
        </w:rPr>
        <w:t>40</w:t>
      </w:r>
      <w:r w:rsidRPr="00830A86">
        <w:rPr>
          <w:b/>
          <w:u w:val="single"/>
          <w:vertAlign w:val="superscript"/>
        </w:rPr>
        <w:t>th</w:t>
      </w:r>
      <w:r w:rsidRPr="00830A86">
        <w:rPr>
          <w:b/>
          <w:u w:val="single"/>
        </w:rPr>
        <w:t xml:space="preserve"> and 42</w:t>
      </w:r>
      <w:r w:rsidRPr="00830A86">
        <w:rPr>
          <w:b/>
          <w:u w:val="single"/>
          <w:vertAlign w:val="superscript"/>
        </w:rPr>
        <w:t>nd</w:t>
      </w:r>
      <w:r w:rsidRPr="00830A86">
        <w:rPr>
          <w:b/>
          <w:u w:val="single"/>
        </w:rPr>
        <w:t xml:space="preserve"> Governor of Arkansas</w:t>
      </w:r>
    </w:p>
    <w:p w:rsidR="00830A86" w:rsidRDefault="00830A86">
      <w:r>
        <w:t>In Office: January 11, 1983 – December 12, 1992</w:t>
      </w:r>
    </w:p>
    <w:p w:rsidR="00830A86" w:rsidRDefault="00830A86">
      <w:r>
        <w:t>Lieutenant: Winston Bryant</w:t>
      </w:r>
    </w:p>
    <w:p w:rsidR="00830A86" w:rsidRDefault="00830A86">
      <w:r>
        <w:tab/>
        <w:t xml:space="preserve">          Jim Tucker</w:t>
      </w:r>
    </w:p>
    <w:p w:rsidR="00830A86" w:rsidRDefault="00830A86">
      <w:r>
        <w:t>Preceded By: Frank White</w:t>
      </w:r>
    </w:p>
    <w:p w:rsidR="00830A86" w:rsidRDefault="00830A86">
      <w:r>
        <w:t>Succeeded By: Jim Tucker</w:t>
      </w:r>
    </w:p>
    <w:p w:rsidR="00830A86" w:rsidRDefault="00830A86">
      <w:r>
        <w:t>In Office: January 9, 1979 – January 19, 1981</w:t>
      </w:r>
    </w:p>
    <w:p w:rsidR="00830A86" w:rsidRDefault="00830A86">
      <w:r>
        <w:t>Lieutenant: Joe Purcell</w:t>
      </w:r>
    </w:p>
    <w:p w:rsidR="00D62006" w:rsidRDefault="00830A86">
      <w:r>
        <w:t>Preceded By: Joe Purcell</w:t>
      </w:r>
      <w:r w:rsidR="00D62006">
        <w:t xml:space="preserve"> (as Acting Governor)</w:t>
      </w:r>
    </w:p>
    <w:p w:rsidR="00D62006" w:rsidRDefault="00D62006">
      <w:r>
        <w:t>Succeeded By: Frank White</w:t>
      </w:r>
    </w:p>
    <w:p w:rsidR="00D62006" w:rsidRDefault="00D62006">
      <w:r w:rsidRPr="00D62006">
        <w:rPr>
          <w:b/>
          <w:u w:val="single"/>
        </w:rPr>
        <w:t>50</w:t>
      </w:r>
      <w:r w:rsidRPr="00D62006">
        <w:rPr>
          <w:b/>
          <w:u w:val="single"/>
          <w:vertAlign w:val="superscript"/>
        </w:rPr>
        <w:t>th</w:t>
      </w:r>
      <w:r w:rsidRPr="00D62006">
        <w:rPr>
          <w:b/>
          <w:u w:val="single"/>
        </w:rPr>
        <w:t xml:space="preserve"> Attorney General of Arkansas</w:t>
      </w:r>
    </w:p>
    <w:p w:rsidR="00D62006" w:rsidRDefault="00D62006">
      <w:r>
        <w:t>In Office: January 3, 1977 – January 9, 1979</w:t>
      </w:r>
    </w:p>
    <w:p w:rsidR="00D62006" w:rsidRDefault="00D62006">
      <w:r>
        <w:t>Governor: David Pryor</w:t>
      </w:r>
    </w:p>
    <w:p w:rsidR="00D62006" w:rsidRDefault="00D62006">
      <w:r>
        <w:tab/>
        <w:t xml:space="preserve">        Joe Purcell (Acting)</w:t>
      </w:r>
    </w:p>
    <w:p w:rsidR="00D62006" w:rsidRDefault="00D62006">
      <w:r>
        <w:t>Preceded By: Jim Tucker</w:t>
      </w:r>
    </w:p>
    <w:p w:rsidR="00D62006" w:rsidRDefault="00D62006">
      <w:r>
        <w:t>Succeeded By: Steve Clark</w:t>
      </w:r>
    </w:p>
    <w:p w:rsidR="00D62006" w:rsidRDefault="00D62006">
      <w:r w:rsidRPr="00D62006">
        <w:rPr>
          <w:b/>
          <w:u w:val="single"/>
        </w:rPr>
        <w:t>Personal Details</w:t>
      </w:r>
    </w:p>
    <w:p w:rsidR="00D62006" w:rsidRDefault="00D62006">
      <w:r>
        <w:t>Born As: William Jefferson Blythe III</w:t>
      </w:r>
    </w:p>
    <w:p w:rsidR="00D62006" w:rsidRDefault="00D62006">
      <w:r>
        <w:tab/>
        <w:t xml:space="preserve">     August 19, 1946 (Age 65)</w:t>
      </w:r>
    </w:p>
    <w:p w:rsidR="00D62006" w:rsidRDefault="00D62006">
      <w:r>
        <w:tab/>
        <w:t xml:space="preserve">     Hope, Arkansas</w:t>
      </w:r>
    </w:p>
    <w:p w:rsidR="00D62006" w:rsidRDefault="00D62006">
      <w:r>
        <w:t>Political Party: Democratic</w:t>
      </w:r>
    </w:p>
    <w:p w:rsidR="00D62006" w:rsidRDefault="00D62006">
      <w:r>
        <w:t>Spouse(s): Hillary Rodham (Married 1975 – Present)</w:t>
      </w:r>
    </w:p>
    <w:p w:rsidR="00D62006" w:rsidRDefault="00D62006">
      <w:r>
        <w:t>Children: Chelsea (Born 1980)</w:t>
      </w:r>
    </w:p>
    <w:p w:rsidR="00BB4A28" w:rsidRDefault="00D62006">
      <w:r>
        <w:t>Alma Mater</w:t>
      </w:r>
      <w:r w:rsidR="00BB4A28">
        <w:t>: Georgetown University</w:t>
      </w:r>
    </w:p>
    <w:p w:rsidR="00BB4A28" w:rsidRDefault="00BB4A28">
      <w:r>
        <w:tab/>
        <w:t xml:space="preserve">           University College, Oxford</w:t>
      </w:r>
    </w:p>
    <w:p w:rsidR="00BB4A28" w:rsidRDefault="00BB4A28">
      <w:r>
        <w:tab/>
        <w:t xml:space="preserve">           Yale Law School</w:t>
      </w:r>
    </w:p>
    <w:p w:rsidR="00BB4A28" w:rsidRDefault="00BB4A28">
      <w:r>
        <w:t>Profession: Lawyer</w:t>
      </w:r>
    </w:p>
    <w:p w:rsidR="00B100E9" w:rsidRPr="00D62006" w:rsidRDefault="00BB4A28">
      <w:r>
        <w:t>Religion: Baptist</w:t>
      </w:r>
    </w:p>
    <w:sectPr w:rsidR="00B100E9" w:rsidRPr="00D62006" w:rsidSect="00B100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00E9"/>
    <w:rsid w:val="00830A86"/>
    <w:rsid w:val="00B100E9"/>
    <w:rsid w:val="00BB4A28"/>
    <w:rsid w:val="00D6200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NYCDOE</cp:lastModifiedBy>
  <cp:revision>1</cp:revision>
  <dcterms:created xsi:type="dcterms:W3CDTF">2012-05-25T12:47:00Z</dcterms:created>
  <dcterms:modified xsi:type="dcterms:W3CDTF">2012-05-25T13:21:00Z</dcterms:modified>
</cp:coreProperties>
</file>